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77" w:rsidRPr="00180241" w:rsidRDefault="002E652F" w:rsidP="001E035E">
      <w:pPr>
        <w:spacing w:after="0" w:line="300" w:lineRule="atLeas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180241">
        <w:rPr>
          <w:rFonts w:ascii="Times New Roman" w:eastAsia="標楷體" w:hAnsi="Times New Roman" w:cs="Times New Roman"/>
          <w:sz w:val="44"/>
          <w:szCs w:val="44"/>
        </w:rPr>
        <w:t>11</w:t>
      </w:r>
      <w:r w:rsidR="0088344E" w:rsidRPr="00180241">
        <w:rPr>
          <w:rFonts w:ascii="Times New Roman" w:eastAsia="標楷體" w:hAnsi="Times New Roman" w:cs="Times New Roman"/>
          <w:sz w:val="44"/>
          <w:szCs w:val="44"/>
        </w:rPr>
        <w:t>4</w:t>
      </w:r>
      <w:r w:rsidR="00C90B8E" w:rsidRPr="00180241">
        <w:rPr>
          <w:rFonts w:ascii="Times New Roman" w:eastAsia="標楷體" w:hAnsi="Times New Roman" w:cs="Times New Roman"/>
          <w:sz w:val="44"/>
          <w:szCs w:val="44"/>
        </w:rPr>
        <w:t>學年度暑期教師研習規劃</w:t>
      </w:r>
    </w:p>
    <w:tbl>
      <w:tblPr>
        <w:tblStyle w:val="af"/>
        <w:tblpPr w:leftFromText="180" w:rightFromText="180" w:vertAnchor="text" w:horzAnchor="margin" w:tblpXSpec="center" w:tblpY="181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984"/>
        <w:gridCol w:w="1985"/>
        <w:gridCol w:w="2693"/>
        <w:gridCol w:w="2693"/>
      </w:tblGrid>
      <w:tr w:rsidR="00864413" w:rsidRPr="00EE3ECD" w:rsidTr="00B5380A">
        <w:trPr>
          <w:trHeight w:val="268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7428B" w:rsidRPr="00EE3ECD" w:rsidRDefault="0007428B" w:rsidP="008644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7428B" w:rsidRPr="00EE3ECD" w:rsidRDefault="0007428B" w:rsidP="008644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7/1</w:t>
            </w:r>
            <w:r w:rsidR="00F3173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F3173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  <w:r w:rsidR="00F3173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7428B" w:rsidRPr="00EE3ECD" w:rsidRDefault="0007428B" w:rsidP="008644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7/2</w:t>
            </w:r>
            <w:r w:rsidR="00F3173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F3173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三</w:t>
            </w:r>
            <w:r w:rsidR="00F3173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28B" w:rsidRPr="00EE3ECD" w:rsidRDefault="0007428B" w:rsidP="008644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7/3</w:t>
            </w:r>
            <w:r w:rsidR="00F3173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F3173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四</w:t>
            </w:r>
            <w:r w:rsidR="00F3173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28B" w:rsidRPr="00EE3ECD" w:rsidRDefault="0088344E" w:rsidP="008644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  <w:r w:rsidR="0007428B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29</w:t>
            </w:r>
            <w:r w:rsidR="00F3173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F3173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五</w:t>
            </w:r>
            <w:r w:rsidR="00F3173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864413" w:rsidRPr="00EE3ECD" w:rsidTr="00B5380A">
        <w:trPr>
          <w:trHeight w:val="212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864413" w:rsidRPr="00EE3ECD" w:rsidRDefault="00864413" w:rsidP="008644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08:30~09:00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BD" w:rsidRPr="00CE0BBD" w:rsidRDefault="00CE0BBD" w:rsidP="00CE0BBD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E0B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教務處規劃</w:t>
            </w:r>
          </w:p>
          <w:p w:rsidR="00CE0BBD" w:rsidRDefault="00CE0BBD" w:rsidP="00CE0BBD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E0B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主題：國中會考趨勢分析與升學輔導策略分享</w:t>
            </w:r>
          </w:p>
          <w:p w:rsidR="00CE0BBD" w:rsidRPr="00EE3ECD" w:rsidRDefault="00CE0BBD" w:rsidP="00CE0BBD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國文科：</w:t>
            </w:r>
            <w:r w:rsidR="0084046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賴範銘</w:t>
            </w:r>
          </w:p>
          <w:p w:rsidR="00CE0BBD" w:rsidRPr="00CE0BBD" w:rsidRDefault="00CE0BBD" w:rsidP="00CE0BBD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英文科：</w:t>
            </w:r>
            <w:r w:rsidR="00F31F5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黃蜀惠</w:t>
            </w:r>
          </w:p>
          <w:p w:rsidR="00864413" w:rsidRPr="00EE3ECD" w:rsidRDefault="00CE0BBD" w:rsidP="00CE0BB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0B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地點：禮堂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E0BBD" w:rsidRDefault="00CE0BBD" w:rsidP="00CE0BBD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教務處規劃</w:t>
            </w:r>
          </w:p>
          <w:p w:rsidR="00B5380A" w:rsidRDefault="00CE0BBD" w:rsidP="00CE0BBD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主題：校訂必修實施現況與成果</w:t>
            </w:r>
          </w:p>
          <w:p w:rsidR="00CE0BBD" w:rsidRPr="00EE3ECD" w:rsidRDefault="00852850" w:rsidP="00CE0BBD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---</w:t>
            </w:r>
            <w:r w:rsidR="00CE0BBD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語表邏輯</w:t>
            </w:r>
          </w:p>
          <w:p w:rsidR="00CE0BBD" w:rsidRPr="00EE3ECD" w:rsidRDefault="00CE0BBD" w:rsidP="00CE0BBD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講師：</w:t>
            </w:r>
            <w:r w:rsidR="0084046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陳</w:t>
            </w:r>
            <w:r w:rsidR="00F31F5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玥妃</w:t>
            </w:r>
          </w:p>
          <w:p w:rsidR="00864413" w:rsidRPr="00EE3ECD" w:rsidRDefault="00CE0BBD" w:rsidP="00CE0BBD">
            <w:pPr>
              <w:pStyle w:val="Web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  <w:r w:rsidRPr="00EE3ECD">
              <w:rPr>
                <w:rFonts w:ascii="Times New Roman" w:eastAsia="標楷體" w:hAnsi="Times New Roman" w:cs="Times New Roman"/>
              </w:rPr>
              <w:t>地點：禮堂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BB2FDB" w:rsidRDefault="00BB2FDB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教務處規劃</w:t>
            </w:r>
          </w:p>
          <w:p w:rsidR="00864413" w:rsidRPr="00EE3ECD" w:rsidRDefault="0086441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主題</w:t>
            </w:r>
            <w:r w:rsidR="00D87C5E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AI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在教育現場的應用</w:t>
            </w:r>
          </w:p>
          <w:p w:rsidR="00864413" w:rsidRPr="00EE3ECD" w:rsidRDefault="0086441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講師</w:t>
            </w:r>
            <w:r w:rsidR="00D87C5E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李彥妤</w:t>
            </w:r>
          </w:p>
          <w:p w:rsidR="00864413" w:rsidRPr="00EE3ECD" w:rsidRDefault="00864413" w:rsidP="00D87C5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color w:val="1F1F1F"/>
                <w:sz w:val="24"/>
                <w:szCs w:val="24"/>
                <w:shd w:val="clear" w:color="auto" w:fill="FFFFFF"/>
              </w:rPr>
              <w:t>地點</w:t>
            </w:r>
            <w:r w:rsidR="00D87C5E" w:rsidRPr="00EE3ECD">
              <w:rPr>
                <w:rFonts w:ascii="Times New Roman" w:eastAsia="標楷體" w:hAnsi="Times New Roman" w:cs="Times New Roman"/>
                <w:color w:val="1F1F1F"/>
                <w:sz w:val="24"/>
                <w:szCs w:val="24"/>
                <w:shd w:val="clear" w:color="auto" w:fill="FFFFFF"/>
              </w:rPr>
              <w:t>：</w:t>
            </w:r>
            <w:r w:rsidRPr="00EE3ECD">
              <w:rPr>
                <w:rFonts w:ascii="Times New Roman" w:eastAsia="標楷體" w:hAnsi="Times New Roman" w:cs="Times New Roman"/>
                <w:color w:val="1F1F1F"/>
                <w:sz w:val="24"/>
                <w:szCs w:val="24"/>
                <w:shd w:val="clear" w:color="auto" w:fill="FFFFFF"/>
              </w:rPr>
              <w:t>禮堂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0BBD" w:rsidRDefault="00CE0BBD" w:rsidP="00CE0BBD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教務處規劃</w:t>
            </w:r>
          </w:p>
          <w:p w:rsidR="00CE0BBD" w:rsidRPr="00EE3ECD" w:rsidRDefault="00CE0BBD" w:rsidP="00CE0BBD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主題：校訂必修實施現況與成果</w:t>
            </w:r>
            <w:r w:rsidR="0085285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---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STEM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科研</w:t>
            </w:r>
          </w:p>
          <w:p w:rsidR="00CE0BBD" w:rsidRPr="00EE3ECD" w:rsidRDefault="00CE0BBD" w:rsidP="00CE0BBD">
            <w:pPr>
              <w:pStyle w:val="Web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  <w:r w:rsidRPr="00EE3ECD">
              <w:rPr>
                <w:rFonts w:ascii="Times New Roman" w:eastAsia="標楷體" w:hAnsi="Times New Roman" w:cs="Times New Roman"/>
              </w:rPr>
              <w:t>講師：</w:t>
            </w:r>
            <w:r w:rsidR="001E158F">
              <w:rPr>
                <w:rFonts w:ascii="Times New Roman" w:eastAsia="標楷體" w:hAnsi="Times New Roman" w:cs="Times New Roman" w:hint="eastAsia"/>
              </w:rPr>
              <w:t>洪志泓</w:t>
            </w:r>
          </w:p>
          <w:p w:rsidR="00CE0BBD" w:rsidRPr="00EE3ECD" w:rsidRDefault="00CE0BBD" w:rsidP="00CE0BBD">
            <w:pPr>
              <w:pStyle w:val="Web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EE3ECD">
              <w:rPr>
                <w:rFonts w:ascii="Times New Roman" w:eastAsia="標楷體" w:hAnsi="Times New Roman" w:cs="Times New Roman"/>
              </w:rPr>
              <w:t>地點：禮堂</w:t>
            </w:r>
          </w:p>
        </w:tc>
      </w:tr>
      <w:tr w:rsidR="004C1FE3" w:rsidRPr="00EE3ECD" w:rsidTr="00B5380A">
        <w:trPr>
          <w:trHeight w:val="144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E3" w:rsidRPr="00EE3ECD" w:rsidRDefault="004C1FE3" w:rsidP="008644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09:00~10:00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BB2FDB" w:rsidRDefault="00BB2FDB" w:rsidP="00864413">
            <w:pPr>
              <w:pStyle w:val="Web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教務處規劃</w:t>
            </w:r>
          </w:p>
          <w:p w:rsidR="004C1FE3" w:rsidRPr="00EE3ECD" w:rsidRDefault="004C1FE3" w:rsidP="00864413">
            <w:pPr>
              <w:pStyle w:val="Web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  <w:r w:rsidRPr="00EE3ECD">
              <w:rPr>
                <w:rFonts w:ascii="Times New Roman" w:eastAsia="標楷體" w:hAnsi="Times New Roman" w:cs="Times New Roman"/>
              </w:rPr>
              <w:t>主題：人工智慧於教育中的潛能與實踐</w:t>
            </w:r>
          </w:p>
          <w:p w:rsidR="004C1FE3" w:rsidRPr="00EE3ECD" w:rsidRDefault="004C1FE3" w:rsidP="00864413">
            <w:pPr>
              <w:pStyle w:val="Web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  <w:r w:rsidRPr="00EE3ECD">
              <w:rPr>
                <w:rFonts w:ascii="Times New Roman" w:eastAsia="標楷體" w:hAnsi="Times New Roman" w:cs="Times New Roman"/>
              </w:rPr>
              <w:t>講師：國北教大</w:t>
            </w:r>
            <w:r w:rsidR="00D87C5E" w:rsidRPr="00EE3ECD">
              <w:rPr>
                <w:rFonts w:ascii="Times New Roman" w:eastAsia="標楷體" w:hAnsi="Times New Roman" w:cs="Times New Roman"/>
              </w:rPr>
              <w:t xml:space="preserve"> </w:t>
            </w:r>
            <w:r w:rsidRPr="00EE3ECD">
              <w:rPr>
                <w:rFonts w:ascii="Times New Roman" w:eastAsia="標楷體" w:hAnsi="Times New Roman" w:cs="Times New Roman"/>
              </w:rPr>
              <w:t>賴秋琳教授</w:t>
            </w:r>
          </w:p>
          <w:p w:rsidR="004C1FE3" w:rsidRPr="00EE3ECD" w:rsidRDefault="004C1FE3" w:rsidP="00864413">
            <w:pPr>
              <w:pStyle w:val="Web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  <w:r w:rsidRPr="00EE3ECD">
              <w:rPr>
                <w:rFonts w:ascii="Times New Roman" w:eastAsia="標楷體" w:hAnsi="Times New Roman" w:cs="Times New Roman"/>
              </w:rPr>
              <w:t>地點：禮堂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BB2FDB" w:rsidRDefault="00BB2FDB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教務處規劃</w:t>
            </w:r>
          </w:p>
          <w:p w:rsidR="004C1FE3" w:rsidRPr="00EE3ECD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主題：各學科雙語教學能力增能研習</w:t>
            </w:r>
          </w:p>
          <w:p w:rsidR="004C1FE3" w:rsidRPr="00EE3ECD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英文</w:t>
            </w:r>
            <w:r w:rsidR="00F220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自然</w:t>
            </w:r>
            <w:r w:rsidR="00F220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社會</w:t>
            </w:r>
            <w:r w:rsidR="00F220A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體育</w:t>
            </w:r>
            <w:r w:rsidR="008D56C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="008D56C5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美術</w:t>
            </w:r>
          </w:p>
          <w:p w:rsidR="004C1FE3" w:rsidRPr="00EE3ECD" w:rsidRDefault="004C1FE3" w:rsidP="00F220AE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  <w:t>地點</w:t>
            </w:r>
            <w:r w:rsidR="00F220AE">
              <w:rPr>
                <w:rFonts w:ascii="Times New Roman" w:eastAsia="標楷體" w:hAnsi="Times New Roman" w:cs="Times New Roman" w:hint="eastAsia"/>
                <w:sz w:val="24"/>
                <w:szCs w:val="24"/>
                <w:shd w:val="clear" w:color="auto" w:fill="FFFFFF"/>
              </w:rPr>
              <w:t>：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  <w:t>分科教室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FE3" w:rsidRPr="00EE3ECD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FDB" w:rsidRDefault="00BB2FDB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教務處規劃</w:t>
            </w:r>
          </w:p>
          <w:p w:rsidR="004C1FE3" w:rsidRPr="00EE3ECD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主題</w:t>
            </w:r>
            <w:r w:rsidR="008162D6" w:rsidRPr="00EE3ECD"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  <w:t>：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NewPlus AI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教學檔案系統運用分享</w:t>
            </w:r>
          </w:p>
          <w:p w:rsidR="004C1FE3" w:rsidRPr="00EE3ECD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國文科</w:t>
            </w:r>
            <w:r w:rsidR="008162D6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84046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施惠玲</w:t>
            </w:r>
          </w:p>
          <w:p w:rsidR="004C1FE3" w:rsidRPr="00EE3ECD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英文科</w:t>
            </w:r>
            <w:r w:rsidR="008162D6" w:rsidRPr="00EE3EC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="00F31F5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陳俊傑</w:t>
            </w:r>
          </w:p>
          <w:p w:rsidR="004C1FE3" w:rsidRPr="00EE3ECD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數學科</w:t>
            </w:r>
            <w:r w:rsidR="008162D6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A81DA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王雅惠</w:t>
            </w:r>
            <w:bookmarkStart w:id="0" w:name="_GoBack"/>
            <w:bookmarkEnd w:id="0"/>
          </w:p>
          <w:p w:rsidR="004C1FE3" w:rsidRPr="00EE3ECD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物理科</w:t>
            </w:r>
            <w:r w:rsidR="008162D6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D2745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邱哲男</w:t>
            </w:r>
          </w:p>
          <w:p w:rsidR="004C1FE3" w:rsidRPr="00EE3ECD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化學科</w:t>
            </w:r>
            <w:r w:rsidR="008162D6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C138F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王振沅</w:t>
            </w:r>
          </w:p>
          <w:p w:rsidR="004C1FE3" w:rsidRPr="00EE3ECD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生物科</w:t>
            </w:r>
            <w:r w:rsidR="008162D6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C138F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林郡君</w:t>
            </w:r>
          </w:p>
          <w:p w:rsidR="004C1FE3" w:rsidRPr="00EE3ECD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歷史</w:t>
            </w:r>
            <w:r w:rsidR="00B538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&amp;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公民科</w:t>
            </w:r>
            <w:r w:rsidR="008162D6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CC7AC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許英輝</w:t>
            </w:r>
          </w:p>
          <w:p w:rsidR="004C1FE3" w:rsidRPr="006F1D75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地理科</w:t>
            </w:r>
            <w:r w:rsidR="008162D6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C138F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何明諺</w:t>
            </w:r>
          </w:p>
          <w:p w:rsidR="004C1FE3" w:rsidRPr="00EE3ECD" w:rsidRDefault="004C1FE3" w:rsidP="008162D6">
            <w:pPr>
              <w:tabs>
                <w:tab w:val="left" w:pos="6615"/>
              </w:tabs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地點</w:t>
            </w:r>
            <w:r w:rsidR="008162D6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禮堂</w:t>
            </w:r>
          </w:p>
        </w:tc>
      </w:tr>
      <w:tr w:rsidR="004C1FE3" w:rsidRPr="00EE3ECD" w:rsidTr="00B5380A">
        <w:trPr>
          <w:trHeight w:val="3064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4C1FE3" w:rsidRPr="00EE3ECD" w:rsidRDefault="004C1FE3" w:rsidP="008644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10:00~12:00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vAlign w:val="center"/>
          </w:tcPr>
          <w:p w:rsidR="004C1FE3" w:rsidRPr="00EE3ECD" w:rsidRDefault="004C1FE3" w:rsidP="00864413">
            <w:pPr>
              <w:pStyle w:val="Web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C1FE3" w:rsidRPr="00EE3ECD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2FDB" w:rsidRDefault="00BB2FDB" w:rsidP="004C1FE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教務處規劃</w:t>
            </w:r>
          </w:p>
          <w:p w:rsidR="004C1FE3" w:rsidRPr="00EE3ECD" w:rsidRDefault="004C1FE3" w:rsidP="004C1FE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主題</w:t>
            </w:r>
            <w:r w:rsidR="0061486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公開觀課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說</w:t>
            </w:r>
            <w:r w:rsidR="0061486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課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、觀</w:t>
            </w:r>
            <w:r w:rsidR="0061486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課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、議課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4C1FE3" w:rsidRPr="00EE3ECD" w:rsidRDefault="004C1FE3" w:rsidP="004C1FE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國文科</w:t>
            </w:r>
            <w:r w:rsidR="0061486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84046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施惠玲</w:t>
            </w:r>
          </w:p>
          <w:p w:rsidR="004C1FE3" w:rsidRPr="00EE3ECD" w:rsidRDefault="004C1FE3" w:rsidP="004C1FE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英文科</w:t>
            </w:r>
            <w:r w:rsidR="0061486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F31F5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黃馨慧</w:t>
            </w:r>
          </w:p>
          <w:p w:rsidR="004C1FE3" w:rsidRPr="00EE3ECD" w:rsidRDefault="004C1FE3" w:rsidP="004C1FE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數學科</w:t>
            </w:r>
            <w:r w:rsidR="0061486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43790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許勝雄</w:t>
            </w:r>
          </w:p>
          <w:p w:rsidR="004C1FE3" w:rsidRPr="00EE3ECD" w:rsidRDefault="004C1FE3" w:rsidP="004C1FE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自然科</w:t>
            </w:r>
            <w:r w:rsidR="0061486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FE7B8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林郡君</w:t>
            </w:r>
          </w:p>
          <w:p w:rsidR="004C1FE3" w:rsidRPr="00EE3ECD" w:rsidRDefault="004C1FE3" w:rsidP="004C1FE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社會科</w:t>
            </w:r>
            <w:r w:rsidR="0061486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621DC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邱奕統</w:t>
            </w:r>
          </w:p>
          <w:p w:rsidR="004C1FE3" w:rsidRPr="00EE3ECD" w:rsidRDefault="004C1FE3" w:rsidP="004C1FE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綜合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&amp;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體育科</w:t>
            </w:r>
            <w:r w:rsidR="00614860"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="0049267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石文景</w:t>
            </w:r>
          </w:p>
          <w:p w:rsidR="004C1FE3" w:rsidRPr="00EE3ECD" w:rsidRDefault="004C1FE3" w:rsidP="00614860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  <w:highlight w:val="white"/>
              </w:rPr>
            </w:pPr>
            <w:r w:rsidRPr="00EE3ECD">
              <w:rPr>
                <w:rFonts w:ascii="Times New Roman" w:eastAsia="標楷體" w:hAnsi="Times New Roman" w:cs="Times New Roman"/>
                <w:color w:val="1F1F1F"/>
                <w:sz w:val="24"/>
                <w:szCs w:val="24"/>
                <w:shd w:val="clear" w:color="auto" w:fill="FFFFFF"/>
              </w:rPr>
              <w:t>地點</w:t>
            </w:r>
            <w:r w:rsidR="00614860" w:rsidRPr="00EE3ECD">
              <w:rPr>
                <w:rFonts w:ascii="Times New Roman" w:eastAsia="標楷體" w:hAnsi="Times New Roman" w:cs="Times New Roman"/>
                <w:color w:val="1F1F1F"/>
                <w:sz w:val="24"/>
                <w:szCs w:val="24"/>
                <w:shd w:val="clear" w:color="auto" w:fill="FFFFFF"/>
              </w:rPr>
              <w:t>：</w:t>
            </w:r>
            <w:r w:rsidRPr="00EE3ECD">
              <w:rPr>
                <w:rFonts w:ascii="Times New Roman" w:eastAsia="標楷體" w:hAnsi="Times New Roman" w:cs="Times New Roman"/>
                <w:color w:val="1F1F1F"/>
                <w:sz w:val="24"/>
                <w:szCs w:val="24"/>
                <w:shd w:val="clear" w:color="auto" w:fill="FFFFFF"/>
              </w:rPr>
              <w:t>分科教室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4C1FE3" w:rsidRPr="00EE3ECD" w:rsidRDefault="004C1FE3" w:rsidP="0086441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DC2" w:rsidRPr="00EE3ECD" w:rsidTr="00C333B1">
        <w:trPr>
          <w:trHeight w:val="269"/>
        </w:trPr>
        <w:tc>
          <w:tcPr>
            <w:tcW w:w="1555" w:type="dxa"/>
            <w:vAlign w:val="center"/>
          </w:tcPr>
          <w:p w:rsidR="00A64DC2" w:rsidRPr="00EE3ECD" w:rsidRDefault="00A64DC2" w:rsidP="008644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12:00~13:30</w:t>
            </w:r>
          </w:p>
        </w:tc>
        <w:tc>
          <w:tcPr>
            <w:tcW w:w="9355" w:type="dxa"/>
            <w:gridSpan w:val="4"/>
            <w:tcBorders>
              <w:bottom w:val="single" w:sz="4" w:space="0" w:color="auto"/>
            </w:tcBorders>
            <w:vAlign w:val="center"/>
          </w:tcPr>
          <w:p w:rsidR="00A64DC2" w:rsidRPr="00EE3ECD" w:rsidRDefault="00A64DC2" w:rsidP="008644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午餐時間</w:t>
            </w:r>
          </w:p>
        </w:tc>
      </w:tr>
      <w:tr w:rsidR="00824FAA" w:rsidRPr="00EE3ECD" w:rsidTr="00B5380A">
        <w:trPr>
          <w:trHeight w:val="3809"/>
        </w:trPr>
        <w:tc>
          <w:tcPr>
            <w:tcW w:w="1555" w:type="dxa"/>
            <w:vAlign w:val="center"/>
          </w:tcPr>
          <w:p w:rsidR="00824FAA" w:rsidRPr="00EE3ECD" w:rsidRDefault="00824FAA" w:rsidP="008644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13:30~15:30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4FAA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學務處規劃</w:t>
            </w:r>
          </w:p>
          <w:p w:rsidR="00824FAA" w:rsidRPr="00EE3ECD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主題：菸檳毒品防治</w:t>
            </w:r>
          </w:p>
          <w:p w:rsidR="00824FAA" w:rsidRPr="00EE3ECD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講師：</w:t>
            </w:r>
            <w:r w:rsidRPr="00776AB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新北活力反毒宣講團</w:t>
            </w:r>
            <w:r w:rsidR="004F377F" w:rsidRPr="00776AB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FE7B8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劉育慶</w:t>
            </w:r>
            <w:r w:rsidR="00FB4500" w:rsidRPr="00776AB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講師</w:t>
            </w:r>
          </w:p>
          <w:p w:rsidR="00824FAA" w:rsidRPr="00EE3ECD" w:rsidRDefault="00824FAA" w:rsidP="00CE3ADB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地點：禮堂</w:t>
            </w:r>
          </w:p>
        </w:tc>
        <w:tc>
          <w:tcPr>
            <w:tcW w:w="1985" w:type="dxa"/>
            <w:vMerge w:val="restart"/>
            <w:vAlign w:val="center"/>
          </w:tcPr>
          <w:p w:rsidR="00824FAA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輔導中心規劃</w:t>
            </w:r>
          </w:p>
          <w:p w:rsidR="00824FAA" w:rsidRPr="00EE3ECD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主題：生命教育－活出自己的價值感</w:t>
            </w:r>
          </w:p>
          <w:p w:rsidR="00824FAA" w:rsidRPr="00EE3ECD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講師：佛光大學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汪雅婷教授</w:t>
            </w:r>
          </w:p>
          <w:p w:rsidR="00824FAA" w:rsidRPr="00EE3ECD" w:rsidRDefault="00824FAA" w:rsidP="00630745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地點：禮堂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824FAA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學務處規劃</w:t>
            </w:r>
          </w:p>
          <w:p w:rsidR="00824FAA" w:rsidRPr="00EE3ECD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主題：動能戰士訓練營</w:t>
            </w:r>
          </w:p>
          <w:p w:rsidR="00824FAA" w:rsidRPr="00EE3ECD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講師：校內體育教師</w:t>
            </w:r>
          </w:p>
          <w:p w:rsidR="00824FAA" w:rsidRPr="00EE3ECD" w:rsidRDefault="00824FAA" w:rsidP="00630745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color w:val="1F1F1F"/>
                <w:sz w:val="24"/>
                <w:szCs w:val="24"/>
                <w:shd w:val="clear" w:color="auto" w:fill="FFFFFF"/>
              </w:rPr>
              <w:t>地點：禮堂</w:t>
            </w:r>
            <w:r w:rsidRPr="00EE3ECD">
              <w:rPr>
                <w:rFonts w:ascii="Times New Roman" w:eastAsia="標楷體" w:hAnsi="Times New Roman" w:cs="Times New Roman"/>
                <w:color w:val="1F1F1F"/>
                <w:sz w:val="24"/>
                <w:szCs w:val="24"/>
                <w:shd w:val="clear" w:color="auto" w:fill="FFFFFF"/>
              </w:rPr>
              <w:t>&amp;</w:t>
            </w:r>
            <w:r w:rsidRPr="00EE3ECD">
              <w:rPr>
                <w:rFonts w:ascii="Times New Roman" w:eastAsia="標楷體" w:hAnsi="Times New Roman" w:cs="Times New Roman"/>
                <w:color w:val="1F1F1F"/>
                <w:sz w:val="24"/>
                <w:szCs w:val="24"/>
                <w:shd w:val="clear" w:color="auto" w:fill="FFFFFF"/>
              </w:rPr>
              <w:t>操場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824FAA" w:rsidRPr="00EE3ECD" w:rsidRDefault="00824FAA" w:rsidP="00864413">
            <w:pPr>
              <w:pStyle w:val="Web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  <w:r w:rsidRPr="00EE3ECD">
              <w:rPr>
                <w:rFonts w:ascii="Times New Roman" w:eastAsia="標楷體" w:hAnsi="Times New Roman" w:cs="Times New Roman"/>
              </w:rPr>
              <w:t>114-1</w:t>
            </w:r>
            <w:r w:rsidRPr="00EE3ECD">
              <w:rPr>
                <w:rFonts w:ascii="Times New Roman" w:eastAsia="標楷體" w:hAnsi="Times New Roman" w:cs="Times New Roman"/>
              </w:rPr>
              <w:t>期初校務會議</w:t>
            </w:r>
          </w:p>
          <w:p w:rsidR="00824FAA" w:rsidRPr="00EE3ECD" w:rsidRDefault="00824FAA" w:rsidP="00630745">
            <w:pPr>
              <w:pStyle w:val="Web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  <w:r w:rsidRPr="00EE3ECD">
              <w:rPr>
                <w:rFonts w:ascii="Times New Roman" w:eastAsia="標楷體" w:hAnsi="Times New Roman" w:cs="Times New Roman"/>
              </w:rPr>
              <w:t>地點：禮堂</w:t>
            </w:r>
          </w:p>
        </w:tc>
      </w:tr>
      <w:tr w:rsidR="00824FAA" w:rsidRPr="00EE3ECD" w:rsidTr="00B5380A">
        <w:trPr>
          <w:trHeight w:val="2357"/>
        </w:trPr>
        <w:tc>
          <w:tcPr>
            <w:tcW w:w="155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FAA" w:rsidRPr="00EE3ECD" w:rsidRDefault="00824FAA" w:rsidP="008644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15:30~16:30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FAA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教務處規劃</w:t>
            </w:r>
          </w:p>
          <w:p w:rsidR="00824FAA" w:rsidRPr="00EE3ECD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主題：國中會考趨勢分析與升學輔導策略分享</w:t>
            </w:r>
          </w:p>
          <w:p w:rsidR="00824FAA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數學科：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陳坤杰</w:t>
            </w:r>
          </w:p>
          <w:p w:rsidR="00824FAA" w:rsidRPr="00CE0BBD" w:rsidRDefault="00824FAA" w:rsidP="00CE0BBD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E0B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自然科：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王振沅</w:t>
            </w:r>
          </w:p>
          <w:p w:rsidR="00824FAA" w:rsidRPr="00EE3ECD" w:rsidRDefault="00824FAA" w:rsidP="00CE0BBD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E0BB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社會科：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何明諺</w:t>
            </w:r>
          </w:p>
          <w:p w:rsidR="00824FAA" w:rsidRPr="00EE3ECD" w:rsidRDefault="00824FAA" w:rsidP="00CE3ADB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E3ECD">
              <w:rPr>
                <w:rFonts w:ascii="Times New Roman" w:eastAsia="標楷體" w:hAnsi="Times New Roman" w:cs="Times New Roman"/>
                <w:sz w:val="24"/>
                <w:szCs w:val="24"/>
              </w:rPr>
              <w:t>地點：禮堂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vAlign w:val="center"/>
          </w:tcPr>
          <w:p w:rsidR="00824FAA" w:rsidRPr="00EE3ECD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24FAA" w:rsidRPr="00EE3ECD" w:rsidRDefault="00824FAA" w:rsidP="0086441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4FAA" w:rsidRPr="00824FAA" w:rsidRDefault="00824FAA" w:rsidP="00864413">
            <w:pPr>
              <w:pStyle w:val="Web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837645" w:rsidRPr="00837645" w:rsidRDefault="00837645" w:rsidP="00837645">
      <w:pPr>
        <w:tabs>
          <w:tab w:val="left" w:pos="6615"/>
        </w:tabs>
        <w:spacing w:after="0" w:line="0" w:lineRule="atLeast"/>
        <w:rPr>
          <w:rFonts w:ascii="標楷體" w:eastAsia="標楷體" w:hAnsi="標楷體" w:cs="Times New Roman"/>
          <w:sz w:val="24"/>
          <w:szCs w:val="24"/>
        </w:rPr>
      </w:pPr>
      <w:bookmarkStart w:id="1" w:name="_heading=h.gjdgxs" w:colFirst="0" w:colLast="0"/>
      <w:bookmarkEnd w:id="1"/>
      <w:r w:rsidRPr="00837645">
        <w:rPr>
          <w:rFonts w:ascii="標楷體" w:eastAsia="標楷體" w:hAnsi="標楷體" w:cs="Times New Roman" w:hint="eastAsia"/>
          <w:sz w:val="24"/>
          <w:szCs w:val="24"/>
        </w:rPr>
        <w:t>主題:高中大考趨勢分析與升學輔導策略分享</w:t>
      </w:r>
    </w:p>
    <w:p w:rsidR="00837645" w:rsidRPr="00837645" w:rsidRDefault="00837645" w:rsidP="00837645">
      <w:pPr>
        <w:spacing w:after="0" w:line="0" w:lineRule="atLeast"/>
        <w:rPr>
          <w:rFonts w:ascii="標楷體" w:eastAsia="標楷體" w:hAnsi="標楷體" w:cs="Times New Roman"/>
          <w:sz w:val="24"/>
          <w:szCs w:val="24"/>
        </w:rPr>
      </w:pPr>
      <w:r w:rsidRPr="00837645">
        <w:rPr>
          <w:rFonts w:ascii="標楷體" w:eastAsia="標楷體" w:hAnsi="標楷體" w:cs="Times New Roman"/>
          <w:sz w:val="24"/>
          <w:szCs w:val="24"/>
        </w:rPr>
        <w:t>主題:學習歷程推動現況與成果</w:t>
      </w:r>
    </w:p>
    <w:p w:rsidR="00AE012A" w:rsidRDefault="00837645" w:rsidP="00837645">
      <w:pPr>
        <w:spacing w:after="0" w:line="0" w:lineRule="atLeast"/>
        <w:rPr>
          <w:rFonts w:ascii="標楷體" w:eastAsia="標楷體" w:hAnsi="標楷體" w:cs="Times New Roman"/>
          <w:sz w:val="24"/>
          <w:szCs w:val="24"/>
        </w:rPr>
      </w:pPr>
      <w:r w:rsidRPr="00837645">
        <w:rPr>
          <w:rFonts w:ascii="標楷體" w:eastAsia="標楷體" w:hAnsi="標楷體" w:cs="Times New Roman"/>
          <w:sz w:val="24"/>
          <w:szCs w:val="24"/>
        </w:rPr>
        <w:t>主題:多元選修實施現況成果</w:t>
      </w:r>
    </w:p>
    <w:p w:rsidR="00AE012A" w:rsidRPr="00837645" w:rsidRDefault="00AE012A" w:rsidP="00837645">
      <w:pPr>
        <w:spacing w:after="0" w:line="0" w:lineRule="atLeast"/>
        <w:rPr>
          <w:rFonts w:ascii="標楷體" w:eastAsia="標楷體" w:hAnsi="標楷體" w:cs="Times New Roman"/>
          <w:sz w:val="24"/>
          <w:szCs w:val="24"/>
        </w:rPr>
      </w:pPr>
      <w:r w:rsidRPr="00AE012A">
        <w:rPr>
          <w:rFonts w:ascii="標楷體" w:eastAsia="標楷體" w:hAnsi="標楷體" w:cs="Times New Roman" w:hint="eastAsia"/>
          <w:sz w:val="24"/>
          <w:szCs w:val="24"/>
        </w:rPr>
        <w:t>(先繳交PPT資料，下學期開學後辦理)</w:t>
      </w:r>
    </w:p>
    <w:sectPr w:rsidR="00AE012A" w:rsidRPr="00837645" w:rsidSect="00AE012A">
      <w:pgSz w:w="11907" w:h="16839" w:code="9"/>
      <w:pgMar w:top="454" w:right="567" w:bottom="454" w:left="567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FE" w:rsidRDefault="002901FE" w:rsidP="002F3480">
      <w:pPr>
        <w:spacing w:after="0" w:line="240" w:lineRule="auto"/>
      </w:pPr>
      <w:r>
        <w:separator/>
      </w:r>
    </w:p>
  </w:endnote>
  <w:endnote w:type="continuationSeparator" w:id="0">
    <w:p w:rsidR="002901FE" w:rsidRDefault="002901FE" w:rsidP="002F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FE" w:rsidRDefault="002901FE" w:rsidP="002F3480">
      <w:pPr>
        <w:spacing w:after="0" w:line="240" w:lineRule="auto"/>
      </w:pPr>
      <w:r>
        <w:separator/>
      </w:r>
    </w:p>
  </w:footnote>
  <w:footnote w:type="continuationSeparator" w:id="0">
    <w:p w:rsidR="002901FE" w:rsidRDefault="002901FE" w:rsidP="002F3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718"/>
    <w:multiLevelType w:val="hybridMultilevel"/>
    <w:tmpl w:val="A4F8488C"/>
    <w:lvl w:ilvl="0" w:tplc="ADFC3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B646E2"/>
    <w:multiLevelType w:val="hybridMultilevel"/>
    <w:tmpl w:val="A9884EF8"/>
    <w:lvl w:ilvl="0" w:tplc="84C85FB2">
      <w:start w:val="1"/>
      <w:numFmt w:val="bullet"/>
      <w:suff w:val="space"/>
      <w:lvlText w:val="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997B47"/>
    <w:multiLevelType w:val="hybridMultilevel"/>
    <w:tmpl w:val="41C0B1A8"/>
    <w:lvl w:ilvl="0" w:tplc="AF8AB2C8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D059AA"/>
    <w:multiLevelType w:val="multilevel"/>
    <w:tmpl w:val="4476D78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0D758F"/>
    <w:multiLevelType w:val="hybridMultilevel"/>
    <w:tmpl w:val="FE9C650E"/>
    <w:lvl w:ilvl="0" w:tplc="D14A7C90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025C3E"/>
    <w:multiLevelType w:val="hybridMultilevel"/>
    <w:tmpl w:val="08169714"/>
    <w:lvl w:ilvl="0" w:tplc="9086014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6791C"/>
    <w:multiLevelType w:val="hybridMultilevel"/>
    <w:tmpl w:val="F29CD03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D464AA"/>
    <w:multiLevelType w:val="hybridMultilevel"/>
    <w:tmpl w:val="15166340"/>
    <w:lvl w:ilvl="0" w:tplc="C5DCF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7"/>
    <w:rsid w:val="00027836"/>
    <w:rsid w:val="00030AED"/>
    <w:rsid w:val="00057930"/>
    <w:rsid w:val="0007428B"/>
    <w:rsid w:val="00083C12"/>
    <w:rsid w:val="000841B5"/>
    <w:rsid w:val="000A31C3"/>
    <w:rsid w:val="000B62FC"/>
    <w:rsid w:val="001268D6"/>
    <w:rsid w:val="0013322F"/>
    <w:rsid w:val="00135704"/>
    <w:rsid w:val="001521A5"/>
    <w:rsid w:val="00157112"/>
    <w:rsid w:val="00167292"/>
    <w:rsid w:val="001743B6"/>
    <w:rsid w:val="00174E54"/>
    <w:rsid w:val="00180241"/>
    <w:rsid w:val="00185BA1"/>
    <w:rsid w:val="00187A11"/>
    <w:rsid w:val="001A3A6C"/>
    <w:rsid w:val="001D0D85"/>
    <w:rsid w:val="001D5F4E"/>
    <w:rsid w:val="001D779A"/>
    <w:rsid w:val="001E035E"/>
    <w:rsid w:val="001E158F"/>
    <w:rsid w:val="001F5012"/>
    <w:rsid w:val="00204F2D"/>
    <w:rsid w:val="00214200"/>
    <w:rsid w:val="0024088B"/>
    <w:rsid w:val="00255944"/>
    <w:rsid w:val="00257770"/>
    <w:rsid w:val="00262BCE"/>
    <w:rsid w:val="00271727"/>
    <w:rsid w:val="00275C05"/>
    <w:rsid w:val="002901FE"/>
    <w:rsid w:val="00290E20"/>
    <w:rsid w:val="002956D4"/>
    <w:rsid w:val="002B6A3C"/>
    <w:rsid w:val="002E652F"/>
    <w:rsid w:val="002F3480"/>
    <w:rsid w:val="002F45D1"/>
    <w:rsid w:val="003038F5"/>
    <w:rsid w:val="00327D8F"/>
    <w:rsid w:val="0033278F"/>
    <w:rsid w:val="00333864"/>
    <w:rsid w:val="00341707"/>
    <w:rsid w:val="00355036"/>
    <w:rsid w:val="0038642F"/>
    <w:rsid w:val="003A5004"/>
    <w:rsid w:val="003A6F6C"/>
    <w:rsid w:val="003A73B8"/>
    <w:rsid w:val="003D54F5"/>
    <w:rsid w:val="003E622D"/>
    <w:rsid w:val="00401C86"/>
    <w:rsid w:val="00403CD9"/>
    <w:rsid w:val="00406122"/>
    <w:rsid w:val="004100E8"/>
    <w:rsid w:val="004131C4"/>
    <w:rsid w:val="0043790C"/>
    <w:rsid w:val="00447D5A"/>
    <w:rsid w:val="0046713E"/>
    <w:rsid w:val="00471637"/>
    <w:rsid w:val="00492678"/>
    <w:rsid w:val="004C1FE3"/>
    <w:rsid w:val="004D52DD"/>
    <w:rsid w:val="004F2EA4"/>
    <w:rsid w:val="004F377F"/>
    <w:rsid w:val="005554D8"/>
    <w:rsid w:val="00560729"/>
    <w:rsid w:val="00563BCA"/>
    <w:rsid w:val="0057308F"/>
    <w:rsid w:val="00582935"/>
    <w:rsid w:val="00595B43"/>
    <w:rsid w:val="005A45C3"/>
    <w:rsid w:val="005A78BC"/>
    <w:rsid w:val="005D5AE1"/>
    <w:rsid w:val="005D6FA5"/>
    <w:rsid w:val="005E01A4"/>
    <w:rsid w:val="005E468E"/>
    <w:rsid w:val="00614860"/>
    <w:rsid w:val="00621ABB"/>
    <w:rsid w:val="00621DC3"/>
    <w:rsid w:val="006220A1"/>
    <w:rsid w:val="00630745"/>
    <w:rsid w:val="00671712"/>
    <w:rsid w:val="006A65AA"/>
    <w:rsid w:val="006A751B"/>
    <w:rsid w:val="006C0878"/>
    <w:rsid w:val="006C1F0C"/>
    <w:rsid w:val="006D388C"/>
    <w:rsid w:val="006D6CCB"/>
    <w:rsid w:val="006E05DE"/>
    <w:rsid w:val="006F1D75"/>
    <w:rsid w:val="0071601D"/>
    <w:rsid w:val="00727C3B"/>
    <w:rsid w:val="0075245D"/>
    <w:rsid w:val="00771BAA"/>
    <w:rsid w:val="00776AB6"/>
    <w:rsid w:val="007D4804"/>
    <w:rsid w:val="007E25AF"/>
    <w:rsid w:val="007E5B4E"/>
    <w:rsid w:val="007F60D9"/>
    <w:rsid w:val="008022C8"/>
    <w:rsid w:val="00804395"/>
    <w:rsid w:val="00813CCD"/>
    <w:rsid w:val="008162D6"/>
    <w:rsid w:val="00817450"/>
    <w:rsid w:val="00824FAA"/>
    <w:rsid w:val="00837645"/>
    <w:rsid w:val="00840460"/>
    <w:rsid w:val="00840866"/>
    <w:rsid w:val="00847395"/>
    <w:rsid w:val="008514E6"/>
    <w:rsid w:val="008519C5"/>
    <w:rsid w:val="00852850"/>
    <w:rsid w:val="0086207C"/>
    <w:rsid w:val="00864413"/>
    <w:rsid w:val="0088344E"/>
    <w:rsid w:val="008A099B"/>
    <w:rsid w:val="008B2170"/>
    <w:rsid w:val="008D56C5"/>
    <w:rsid w:val="008E0DA7"/>
    <w:rsid w:val="00901109"/>
    <w:rsid w:val="00920F3E"/>
    <w:rsid w:val="00980649"/>
    <w:rsid w:val="0098362E"/>
    <w:rsid w:val="009A224C"/>
    <w:rsid w:val="009A42CA"/>
    <w:rsid w:val="009E33F1"/>
    <w:rsid w:val="009E3BDE"/>
    <w:rsid w:val="009E6679"/>
    <w:rsid w:val="00A1138A"/>
    <w:rsid w:val="00A41A74"/>
    <w:rsid w:val="00A64DC2"/>
    <w:rsid w:val="00A72E8C"/>
    <w:rsid w:val="00A81DA6"/>
    <w:rsid w:val="00A90A14"/>
    <w:rsid w:val="00A934B3"/>
    <w:rsid w:val="00A94250"/>
    <w:rsid w:val="00AA06A9"/>
    <w:rsid w:val="00AC670B"/>
    <w:rsid w:val="00AD258B"/>
    <w:rsid w:val="00AE012A"/>
    <w:rsid w:val="00AE14FD"/>
    <w:rsid w:val="00AE3BFA"/>
    <w:rsid w:val="00B0034D"/>
    <w:rsid w:val="00B06277"/>
    <w:rsid w:val="00B0744A"/>
    <w:rsid w:val="00B074F1"/>
    <w:rsid w:val="00B47908"/>
    <w:rsid w:val="00B5380A"/>
    <w:rsid w:val="00BA685C"/>
    <w:rsid w:val="00BB2FDB"/>
    <w:rsid w:val="00BE3A7F"/>
    <w:rsid w:val="00C02111"/>
    <w:rsid w:val="00C138FB"/>
    <w:rsid w:val="00C14E5D"/>
    <w:rsid w:val="00C17951"/>
    <w:rsid w:val="00C245F9"/>
    <w:rsid w:val="00C24970"/>
    <w:rsid w:val="00C2751D"/>
    <w:rsid w:val="00C333B1"/>
    <w:rsid w:val="00C42ED8"/>
    <w:rsid w:val="00C4652F"/>
    <w:rsid w:val="00C620A3"/>
    <w:rsid w:val="00C655A6"/>
    <w:rsid w:val="00C6744A"/>
    <w:rsid w:val="00C76C1A"/>
    <w:rsid w:val="00C90B8E"/>
    <w:rsid w:val="00CB0B89"/>
    <w:rsid w:val="00CC116A"/>
    <w:rsid w:val="00CC7ACF"/>
    <w:rsid w:val="00CD3D24"/>
    <w:rsid w:val="00CE0BBD"/>
    <w:rsid w:val="00CE3ADB"/>
    <w:rsid w:val="00CE5CB9"/>
    <w:rsid w:val="00CF02A6"/>
    <w:rsid w:val="00D24E0C"/>
    <w:rsid w:val="00D27459"/>
    <w:rsid w:val="00D52B3C"/>
    <w:rsid w:val="00D658C5"/>
    <w:rsid w:val="00D72B16"/>
    <w:rsid w:val="00D87C5E"/>
    <w:rsid w:val="00DC4751"/>
    <w:rsid w:val="00DD1D41"/>
    <w:rsid w:val="00DD6289"/>
    <w:rsid w:val="00DE7DB4"/>
    <w:rsid w:val="00DF7CC9"/>
    <w:rsid w:val="00E04EFC"/>
    <w:rsid w:val="00E170E1"/>
    <w:rsid w:val="00E27CD5"/>
    <w:rsid w:val="00E30E0A"/>
    <w:rsid w:val="00E37E9F"/>
    <w:rsid w:val="00E41BC0"/>
    <w:rsid w:val="00E57C15"/>
    <w:rsid w:val="00E63043"/>
    <w:rsid w:val="00E83D65"/>
    <w:rsid w:val="00E8518D"/>
    <w:rsid w:val="00E91160"/>
    <w:rsid w:val="00EA397A"/>
    <w:rsid w:val="00EC52EC"/>
    <w:rsid w:val="00EE3ECD"/>
    <w:rsid w:val="00EF17C0"/>
    <w:rsid w:val="00F15F10"/>
    <w:rsid w:val="00F21C29"/>
    <w:rsid w:val="00F220AE"/>
    <w:rsid w:val="00F26EFB"/>
    <w:rsid w:val="00F31730"/>
    <w:rsid w:val="00F31F51"/>
    <w:rsid w:val="00F358F7"/>
    <w:rsid w:val="00F629E7"/>
    <w:rsid w:val="00F7595B"/>
    <w:rsid w:val="00F8409E"/>
    <w:rsid w:val="00F9602B"/>
    <w:rsid w:val="00FB1980"/>
    <w:rsid w:val="00FB3ED9"/>
    <w:rsid w:val="00FB4500"/>
    <w:rsid w:val="00FC2721"/>
    <w:rsid w:val="00FC45B6"/>
    <w:rsid w:val="00FE6F29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79FA630-F5A6-4C92-9E23-9D3A66CC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707"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a2"/>
    <w:uiPriority w:val="59"/>
    <w:rsid w:val="006D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FD5326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5B4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5B4303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5B4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5B4303"/>
    <w:rPr>
      <w:sz w:val="20"/>
      <w:szCs w:val="20"/>
    </w:rPr>
  </w:style>
  <w:style w:type="paragraph" w:styleId="ab">
    <w:name w:val="No Spacing"/>
    <w:uiPriority w:val="1"/>
    <w:qFormat/>
    <w:rsid w:val="00B37FFA"/>
    <w:pPr>
      <w:spacing w:after="0" w:line="240" w:lineRule="auto"/>
    </w:pPr>
  </w:style>
  <w:style w:type="character" w:styleId="ac">
    <w:name w:val="Emphasis"/>
    <w:basedOn w:val="a1"/>
    <w:uiPriority w:val="20"/>
    <w:qFormat/>
    <w:rsid w:val="009415F5"/>
    <w:rPr>
      <w:i/>
      <w:iCs/>
    </w:rPr>
  </w:style>
  <w:style w:type="paragraph" w:styleId="a">
    <w:name w:val="List Bullet"/>
    <w:basedOn w:val="a0"/>
    <w:uiPriority w:val="99"/>
    <w:unhideWhenUsed/>
    <w:rsid w:val="009415F5"/>
    <w:pPr>
      <w:numPr>
        <w:numId w:val="1"/>
      </w:numPr>
      <w:contextualSpacing/>
    </w:pPr>
  </w:style>
  <w:style w:type="character" w:styleId="ad">
    <w:name w:val="FollowedHyperlink"/>
    <w:basedOn w:val="a1"/>
    <w:uiPriority w:val="99"/>
    <w:semiHidden/>
    <w:unhideWhenUsed/>
    <w:rsid w:val="009C3378"/>
    <w:rPr>
      <w:color w:val="800080" w:themeColor="followedHyperlink"/>
      <w:u w:val="single"/>
    </w:rPr>
  </w:style>
  <w:style w:type="paragraph" w:styleId="ae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290E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290E2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0"/>
    <w:uiPriority w:val="34"/>
    <w:qFormat/>
    <w:rsid w:val="00C90B8E"/>
    <w:pPr>
      <w:ind w:leftChars="200" w:left="480"/>
    </w:pPr>
  </w:style>
  <w:style w:type="paragraph" w:styleId="Web">
    <w:name w:val="Normal (Web)"/>
    <w:basedOn w:val="a0"/>
    <w:uiPriority w:val="99"/>
    <w:unhideWhenUsed/>
    <w:rsid w:val="0075245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apple-tab-span">
    <w:name w:val="apple-tab-span"/>
    <w:basedOn w:val="a1"/>
    <w:rsid w:val="005E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+bbPTLFg8/NR9oOifgGAOvvPqA==">AMUW2mV1kZZHA+OdWt0TRL32KbM2OzKf3giRb3YtzTSx1ieDKS9qEY0DtKEMR0KpcR8w4YMFTKVOcie+o0380sEnY72boGkt2jZvRMtcuCIO4tscVxWtmhAkd3vXRvLYfPZ7ZkhV2vBBIOWs6pw1aV0lMU9HC3G/bCZvpWQagFqsFpzCDD4rcS5kDzn7vxx5yZ+TkuQuOBrfjBUU2M8mLxEYVN5nXbCwv48oXPah32ERzA53t/SHAERLMwhKRm1uIvnmukqUecFLjw+y2sIi4SsOvnp3KkJ10wfPlObtn0mjKWM3J2xxbgWHY073VYlwck5gO3KtzLNltY9ThMsjtUvBdZueoRklxMs1QQhce3WWeOfv6DoL2p/j7dAZM7zy6KmM8KU7UIu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9C576C-C77A-4620-8BCE-7133FAC6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gjsh001</dc:creator>
  <cp:lastModifiedBy>Windows 使用者</cp:lastModifiedBy>
  <cp:revision>193</cp:revision>
  <cp:lastPrinted>2025-06-10T04:42:00Z</cp:lastPrinted>
  <dcterms:created xsi:type="dcterms:W3CDTF">2024-06-10T23:55:00Z</dcterms:created>
  <dcterms:modified xsi:type="dcterms:W3CDTF">2025-06-24T09:36:00Z</dcterms:modified>
</cp:coreProperties>
</file>